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81211" w14:textId="77777777" w:rsidR="00EF3469" w:rsidRDefault="00A13277">
      <w:pPr>
        <w:rPr>
          <w:b/>
          <w:sz w:val="24"/>
          <w:szCs w:val="24"/>
        </w:rPr>
      </w:pPr>
      <w:r w:rsidRPr="00A13277">
        <w:rPr>
          <w:b/>
          <w:sz w:val="24"/>
          <w:szCs w:val="24"/>
        </w:rPr>
        <w:t xml:space="preserve">Symbiotic Relationships with Imaginary Creatures </w:t>
      </w:r>
    </w:p>
    <w:p w14:paraId="0529FE68" w14:textId="77777777" w:rsidR="00A13277" w:rsidRPr="00A13277" w:rsidRDefault="00A13277">
      <w:r w:rsidRPr="00A13277">
        <w:rPr>
          <w:b/>
        </w:rPr>
        <w:t>Purpose</w:t>
      </w:r>
    </w:p>
    <w:p w14:paraId="3711824C" w14:textId="77777777" w:rsidR="00A13277" w:rsidRDefault="00A13277">
      <w:r>
        <w:t>The students will demonstrate their knowledge of symbiotic relationships by creating 5 different examples using imaginary creatures.</w:t>
      </w:r>
    </w:p>
    <w:p w14:paraId="35C05F06" w14:textId="77777777" w:rsidR="00A13277" w:rsidRDefault="00A13277">
      <w:pPr>
        <w:rPr>
          <w:b/>
        </w:rPr>
      </w:pPr>
      <w:r>
        <w:t xml:space="preserve"> </w:t>
      </w:r>
      <w:r>
        <w:rPr>
          <w:b/>
        </w:rPr>
        <w:t>Directions</w:t>
      </w:r>
    </w:p>
    <w:p w14:paraId="300A329C" w14:textId="77777777" w:rsidR="00A13277" w:rsidRDefault="00A13277" w:rsidP="00A13277">
      <w:pPr>
        <w:pStyle w:val="ListParagraph"/>
        <w:numPr>
          <w:ilvl w:val="0"/>
          <w:numId w:val="1"/>
        </w:numPr>
      </w:pPr>
      <w:r>
        <w:t>Students w</w:t>
      </w:r>
      <w:r w:rsidR="008A12F4">
        <w:t>ill work in groups of 1 or 2</w:t>
      </w:r>
      <w:r>
        <w:t>.  No more</w:t>
      </w:r>
      <w:r w:rsidR="008A12F4">
        <w:t>.</w:t>
      </w:r>
      <w:r w:rsidR="00CB5D90">
        <w:t xml:space="preserve">  If you work with a partner, one partner will put their poster in their binder with both names on it.</w:t>
      </w:r>
      <w:bookmarkStart w:id="0" w:name="_GoBack"/>
      <w:bookmarkEnd w:id="0"/>
      <w:r w:rsidR="00CB5D90">
        <w:t xml:space="preserve">  The other partner will put THIS piece of paper in their binder with BOTH names:</w:t>
      </w:r>
    </w:p>
    <w:p w14:paraId="124464D0" w14:textId="77777777" w:rsidR="00CB5D90" w:rsidRDefault="00CB5D90" w:rsidP="00CB5D90">
      <w:r>
        <w:t>Name 1: ___________________________________</w:t>
      </w:r>
      <w:proofErr w:type="gramStart"/>
      <w:r>
        <w:t>_  Name</w:t>
      </w:r>
      <w:proofErr w:type="gramEnd"/>
      <w:r>
        <w:t xml:space="preserve"> 2: _________________________________</w:t>
      </w:r>
    </w:p>
    <w:p w14:paraId="64DC46BE" w14:textId="77777777" w:rsidR="00A13277" w:rsidRDefault="00A13277" w:rsidP="00A13277">
      <w:pPr>
        <w:pStyle w:val="ListParagraph"/>
        <w:numPr>
          <w:ilvl w:val="0"/>
          <w:numId w:val="1"/>
        </w:numPr>
      </w:pPr>
      <w:r>
        <w:t>Students will create a poster showing the following items:</w:t>
      </w:r>
    </w:p>
    <w:p w14:paraId="7192D64A" w14:textId="77777777" w:rsidR="00A13277" w:rsidRDefault="00A13277" w:rsidP="00A13277">
      <w:pPr>
        <w:pStyle w:val="ListParagraph"/>
        <w:numPr>
          <w:ilvl w:val="1"/>
          <w:numId w:val="1"/>
        </w:numPr>
      </w:pPr>
      <w:r>
        <w:t>A detailed description of an imaginary creature.</w:t>
      </w:r>
    </w:p>
    <w:p w14:paraId="2933CAF9" w14:textId="77777777" w:rsidR="00A13277" w:rsidRDefault="00A13277" w:rsidP="00A13277">
      <w:pPr>
        <w:pStyle w:val="ListParagraph"/>
        <w:numPr>
          <w:ilvl w:val="2"/>
          <w:numId w:val="1"/>
        </w:numPr>
      </w:pPr>
      <w:r>
        <w:t>Where it lives</w:t>
      </w:r>
    </w:p>
    <w:p w14:paraId="42FE7020" w14:textId="77777777" w:rsidR="00A13277" w:rsidRDefault="00A13277" w:rsidP="00A13277">
      <w:pPr>
        <w:pStyle w:val="ListParagraph"/>
        <w:numPr>
          <w:ilvl w:val="2"/>
          <w:numId w:val="1"/>
        </w:numPr>
      </w:pPr>
      <w:r>
        <w:t>What it eats</w:t>
      </w:r>
    </w:p>
    <w:p w14:paraId="362041E9" w14:textId="77777777" w:rsidR="00A13277" w:rsidRDefault="00A13277" w:rsidP="00A13277">
      <w:pPr>
        <w:pStyle w:val="ListParagraph"/>
        <w:numPr>
          <w:ilvl w:val="2"/>
          <w:numId w:val="1"/>
        </w:numPr>
      </w:pPr>
      <w:r>
        <w:t>Size</w:t>
      </w:r>
    </w:p>
    <w:p w14:paraId="0E8D49A9" w14:textId="77777777" w:rsidR="00A13277" w:rsidRDefault="00A13277" w:rsidP="00A13277">
      <w:pPr>
        <w:pStyle w:val="ListParagraph"/>
        <w:numPr>
          <w:ilvl w:val="2"/>
          <w:numId w:val="1"/>
        </w:numPr>
      </w:pPr>
      <w:r>
        <w:t>Coloring</w:t>
      </w:r>
    </w:p>
    <w:p w14:paraId="5D4F8CD8" w14:textId="77777777" w:rsidR="00A13277" w:rsidRDefault="00A13277" w:rsidP="00A13277">
      <w:pPr>
        <w:pStyle w:val="ListParagraph"/>
        <w:numPr>
          <w:ilvl w:val="2"/>
          <w:numId w:val="1"/>
        </w:numPr>
      </w:pPr>
      <w:r>
        <w:t>Active time of day or night</w:t>
      </w:r>
    </w:p>
    <w:p w14:paraId="4FDB1A00" w14:textId="77777777" w:rsidR="00233CB5" w:rsidRDefault="00233CB5" w:rsidP="00A13277">
      <w:pPr>
        <w:pStyle w:val="ListParagraph"/>
        <w:numPr>
          <w:ilvl w:val="2"/>
          <w:numId w:val="1"/>
        </w:numPr>
      </w:pPr>
      <w:r>
        <w:t>Any other information that your group thinks is important</w:t>
      </w:r>
    </w:p>
    <w:p w14:paraId="2381628B" w14:textId="77777777" w:rsidR="00A13277" w:rsidRDefault="00A13277" w:rsidP="00A13277">
      <w:pPr>
        <w:pStyle w:val="ListParagraph"/>
        <w:numPr>
          <w:ilvl w:val="1"/>
          <w:numId w:val="1"/>
        </w:numPr>
      </w:pPr>
      <w:r>
        <w:t>An illustration of your creature.</w:t>
      </w:r>
    </w:p>
    <w:p w14:paraId="35AE4198" w14:textId="77777777" w:rsidR="00A13277" w:rsidRDefault="00A13277" w:rsidP="00A13277">
      <w:pPr>
        <w:pStyle w:val="ListParagraph"/>
        <w:numPr>
          <w:ilvl w:val="1"/>
          <w:numId w:val="1"/>
        </w:numPr>
      </w:pPr>
      <w:r>
        <w:t xml:space="preserve">An example of a </w:t>
      </w:r>
      <w:r w:rsidRPr="00A13277">
        <w:rPr>
          <w:b/>
        </w:rPr>
        <w:t>mutualistic</w:t>
      </w:r>
      <w:r>
        <w:t xml:space="preserve"> relationship that your creature would have with another imaginary creature.</w:t>
      </w:r>
    </w:p>
    <w:p w14:paraId="7917288D" w14:textId="77777777" w:rsidR="00A13277" w:rsidRDefault="00A13277" w:rsidP="00A13277">
      <w:pPr>
        <w:pStyle w:val="ListParagraph"/>
        <w:numPr>
          <w:ilvl w:val="1"/>
          <w:numId w:val="1"/>
        </w:numPr>
      </w:pPr>
      <w:r>
        <w:t xml:space="preserve">An example of a </w:t>
      </w:r>
      <w:r w:rsidRPr="00A13277">
        <w:rPr>
          <w:b/>
        </w:rPr>
        <w:t>parasitic</w:t>
      </w:r>
      <w:r>
        <w:t xml:space="preserve"> relationship that your creature would have with another imaginary creature.</w:t>
      </w:r>
    </w:p>
    <w:p w14:paraId="087B9C3E" w14:textId="77777777" w:rsidR="00A13277" w:rsidRDefault="00A13277" w:rsidP="00A13277">
      <w:pPr>
        <w:pStyle w:val="ListParagraph"/>
        <w:numPr>
          <w:ilvl w:val="1"/>
          <w:numId w:val="1"/>
        </w:numPr>
      </w:pPr>
      <w:r>
        <w:t xml:space="preserve">An example of a </w:t>
      </w:r>
      <w:r w:rsidRPr="00A13277">
        <w:rPr>
          <w:b/>
        </w:rPr>
        <w:t>predator/prey</w:t>
      </w:r>
      <w:r>
        <w:t xml:space="preserve"> or </w:t>
      </w:r>
      <w:r w:rsidRPr="00A13277">
        <w:rPr>
          <w:b/>
        </w:rPr>
        <w:t>produce/consumer/decomposer</w:t>
      </w:r>
      <w:r>
        <w:t xml:space="preserve"> relationship that your creature would have with another imaginary creature.</w:t>
      </w:r>
    </w:p>
    <w:p w14:paraId="0925A31C" w14:textId="77777777" w:rsidR="00A13277" w:rsidRDefault="00A13277" w:rsidP="00A13277">
      <w:pPr>
        <w:pStyle w:val="ListParagraph"/>
        <w:numPr>
          <w:ilvl w:val="1"/>
          <w:numId w:val="1"/>
        </w:numPr>
      </w:pPr>
      <w:r>
        <w:t xml:space="preserve">An example of a </w:t>
      </w:r>
      <w:r w:rsidRPr="00233CB5">
        <w:rPr>
          <w:b/>
        </w:rPr>
        <w:t>competitive</w:t>
      </w:r>
      <w:r>
        <w:t xml:space="preserve"> relationship that your creature would have with another imaginary creature.</w:t>
      </w:r>
    </w:p>
    <w:p w14:paraId="03EF1F93" w14:textId="77777777" w:rsidR="00A13277" w:rsidRDefault="00233CB5" w:rsidP="00A13277">
      <w:pPr>
        <w:pStyle w:val="ListParagraph"/>
        <w:numPr>
          <w:ilvl w:val="1"/>
          <w:numId w:val="1"/>
        </w:numPr>
      </w:pPr>
      <w:r>
        <w:t>Each example must have a picture showing the relationship and a detailed description explaining the relationship.</w:t>
      </w:r>
    </w:p>
    <w:p w14:paraId="079AF8F0" w14:textId="77777777" w:rsidR="00233CB5" w:rsidRDefault="00233CB5" w:rsidP="00A13277">
      <w:pPr>
        <w:pStyle w:val="ListParagraph"/>
        <w:numPr>
          <w:ilvl w:val="1"/>
          <w:numId w:val="1"/>
        </w:numPr>
      </w:pPr>
      <w:r>
        <w:t>All pictures must be neat and colored.</w:t>
      </w:r>
    </w:p>
    <w:p w14:paraId="5F4CBAF2" w14:textId="77777777" w:rsidR="00233CB5" w:rsidRDefault="00233CB5" w:rsidP="00233CB5">
      <w:r>
        <w:t>Therefore, each poster will have 5 pictures – 1 showing the group’s main creature and 4 showing each symbiotic relationship.  It will also have 5 detailed descriptions – 1 for the main creature and 4 for the relationships.</w:t>
      </w:r>
    </w:p>
    <w:p w14:paraId="1DACB2C1" w14:textId="77777777" w:rsidR="00233CB5" w:rsidRDefault="00233CB5" w:rsidP="00233CB5">
      <w:r>
        <w:t>Good luck and have fun.  Be creative.</w:t>
      </w:r>
    </w:p>
    <w:p w14:paraId="05524B9E" w14:textId="77777777" w:rsidR="00233CB5" w:rsidRPr="00A13277" w:rsidRDefault="00233CB5" w:rsidP="00233CB5"/>
    <w:sectPr w:rsidR="00233CB5" w:rsidRPr="00A13277" w:rsidSect="00EF3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527EE"/>
    <w:multiLevelType w:val="hybridMultilevel"/>
    <w:tmpl w:val="D3EED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77"/>
    <w:rsid w:val="00233CB5"/>
    <w:rsid w:val="003867FC"/>
    <w:rsid w:val="008A12F4"/>
    <w:rsid w:val="008D1EDB"/>
    <w:rsid w:val="00A13277"/>
    <w:rsid w:val="00A9388F"/>
    <w:rsid w:val="00A95B87"/>
    <w:rsid w:val="00CB5D90"/>
    <w:rsid w:val="00E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08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1409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Anisa Scholes</cp:lastModifiedBy>
  <cp:revision>3</cp:revision>
  <cp:lastPrinted>2016-03-22T15:02:00Z</cp:lastPrinted>
  <dcterms:created xsi:type="dcterms:W3CDTF">2015-03-18T17:04:00Z</dcterms:created>
  <dcterms:modified xsi:type="dcterms:W3CDTF">2016-03-22T15:02:00Z</dcterms:modified>
</cp:coreProperties>
</file>